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16D6" w14:textId="77777777" w:rsidR="001D2A0A" w:rsidRPr="00D03C72" w:rsidRDefault="001D2A0A" w:rsidP="001D2A0A">
      <w:pPr>
        <w:tabs>
          <w:tab w:val="left" w:pos="2296"/>
          <w:tab w:val="left" w:pos="8190"/>
        </w:tabs>
        <w:rPr>
          <w:rFonts w:ascii="Arial Black" w:hAnsi="Arial Black"/>
          <w:i/>
          <w:color w:val="00B05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B96F0B" wp14:editId="2978F53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73735" cy="9575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i/>
          <w:color w:val="00B050"/>
          <w:sz w:val="36"/>
          <w:szCs w:val="36"/>
          <w:u w:val="single"/>
        </w:rPr>
        <w:t xml:space="preserve"> </w:t>
      </w:r>
    </w:p>
    <w:p w14:paraId="730EFDCF" w14:textId="77777777" w:rsidR="001D2A0A" w:rsidRPr="00AF6C61" w:rsidRDefault="001D2A0A" w:rsidP="001D2A0A">
      <w:pPr>
        <w:tabs>
          <w:tab w:val="left" w:pos="2296"/>
          <w:tab w:val="left" w:pos="8190"/>
        </w:tabs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  <w:r w:rsidRPr="00AF6C61">
        <w:rPr>
          <w:rFonts w:ascii="Arial Black" w:hAnsi="Arial Black"/>
          <w:i/>
          <w:color w:val="000000" w:themeColor="text1"/>
          <w:sz w:val="36"/>
          <w:szCs w:val="36"/>
          <w:u w:val="single"/>
        </w:rPr>
        <w:t>PAROISSE ST JEAN XXIII</w:t>
      </w:r>
    </w:p>
    <w:p w14:paraId="212BE7F6" w14:textId="77777777" w:rsidR="001D2A0A" w:rsidRPr="00D03C72" w:rsidRDefault="001D2A0A" w:rsidP="001D2A0A">
      <w:pPr>
        <w:tabs>
          <w:tab w:val="left" w:pos="2296"/>
          <w:tab w:val="left" w:pos="8190"/>
        </w:tabs>
        <w:rPr>
          <w:rFonts w:ascii="Arial" w:hAnsi="Arial" w:cs="Arial"/>
          <w:b/>
          <w:i/>
          <w:color w:val="000000" w:themeColor="text1"/>
          <w:u w:val="single"/>
        </w:rPr>
      </w:pPr>
    </w:p>
    <w:p w14:paraId="53C15842" w14:textId="0C715E31" w:rsidR="001D2A0A" w:rsidRDefault="00E82F4A" w:rsidP="00E82F4A">
      <w:pPr>
        <w:tabs>
          <w:tab w:val="left" w:pos="-360"/>
          <w:tab w:val="left" w:pos="2296"/>
        </w:tabs>
        <w:adjustRightInd w:val="0"/>
        <w:spacing w:before="17"/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 w:rsidRPr="00AF6C61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>Semaine du Samedi</w:t>
      </w:r>
      <w:r w:rsidR="003A6578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 xml:space="preserve"> 20</w:t>
      </w:r>
      <w:r w:rsidR="00616168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240972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>Jui</w:t>
      </w:r>
      <w:r w:rsidR="00402BEB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>llet</w:t>
      </w:r>
      <w:r w:rsidR="00B67549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5538CC" w:rsidRPr="00AF6C61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 xml:space="preserve">au Dimanche </w:t>
      </w:r>
      <w:r w:rsidR="001F1F0F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>2</w:t>
      </w:r>
      <w:r w:rsidR="003A6578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>8</w:t>
      </w:r>
      <w:r w:rsidR="00240972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4B4D34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>Ju</w:t>
      </w:r>
      <w:r w:rsidR="0085779A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>illet</w:t>
      </w:r>
      <w:r w:rsidR="004F30EB" w:rsidRPr="00AF6C61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 xml:space="preserve"> 202</w:t>
      </w:r>
      <w:r w:rsidR="00AB25AF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>4</w:t>
      </w:r>
    </w:p>
    <w:p w14:paraId="7F2B5127" w14:textId="77777777" w:rsidR="00240972" w:rsidRDefault="00240972" w:rsidP="00240972">
      <w:pPr>
        <w:tabs>
          <w:tab w:val="left" w:pos="2296"/>
        </w:tabs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</w:p>
    <w:p w14:paraId="668485D4" w14:textId="184A1938" w:rsidR="00240972" w:rsidRPr="00E93F5F" w:rsidRDefault="00240972" w:rsidP="00240972">
      <w:pPr>
        <w:tabs>
          <w:tab w:val="left" w:pos="2296"/>
        </w:tabs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E93F5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Samedi </w:t>
      </w:r>
      <w:r w:rsidR="003A6578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20</w:t>
      </w:r>
      <w:r w:rsidR="001F1F0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E93F5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Jui</w:t>
      </w:r>
      <w:r w:rsidR="00402BE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llet</w:t>
      </w:r>
      <w:r w:rsidRPr="00E93F5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2024 </w:t>
      </w:r>
      <w:r w:rsidRPr="00E93F5F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</w:p>
    <w:p w14:paraId="4D0BB196" w14:textId="77777777" w:rsidR="0089175D" w:rsidRDefault="0089175D" w:rsidP="0089175D">
      <w:pPr>
        <w:tabs>
          <w:tab w:val="left" w:pos="2296"/>
        </w:tabs>
        <w:rPr>
          <w:rFonts w:ascii="Arial" w:hAnsi="Arial" w:cs="Arial"/>
          <w:i/>
          <w:iCs/>
          <w:color w:val="2E74B5" w:themeColor="accent1" w:themeShade="BF"/>
        </w:rPr>
      </w:pPr>
      <w:r w:rsidRPr="008E5165">
        <w:rPr>
          <w:rFonts w:ascii="Arial" w:hAnsi="Arial" w:cs="Arial"/>
          <w:i/>
          <w:iCs/>
          <w:color w:val="2E74B5" w:themeColor="accent1" w:themeShade="BF"/>
        </w:rPr>
        <w:t xml:space="preserve">11 h St Loup : Baptême de Arthur ALAINE </w:t>
      </w:r>
    </w:p>
    <w:p w14:paraId="54803C55" w14:textId="77777777" w:rsidR="0089175D" w:rsidRPr="0039542C" w:rsidRDefault="0089175D" w:rsidP="0089175D">
      <w:pPr>
        <w:tabs>
          <w:tab w:val="left" w:pos="2296"/>
        </w:tabs>
        <w:rPr>
          <w:rFonts w:ascii="Arial" w:hAnsi="Arial" w:cs="Arial"/>
          <w:b/>
          <w:bCs/>
          <w:i/>
          <w:iCs/>
          <w:color w:val="2E74B5" w:themeColor="accent1" w:themeShade="BF"/>
          <w:sz w:val="16"/>
          <w:szCs w:val="16"/>
          <w:u w:val="single"/>
        </w:rPr>
      </w:pPr>
    </w:p>
    <w:p w14:paraId="41BF4E9B" w14:textId="77777777" w:rsidR="0089175D" w:rsidRDefault="0089175D" w:rsidP="0089175D">
      <w:pPr>
        <w:tabs>
          <w:tab w:val="left" w:pos="2296"/>
        </w:tabs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89175D">
        <w:rPr>
          <w:rFonts w:ascii="Arial" w:hAnsi="Arial" w:cs="Arial"/>
          <w:b/>
          <w:bCs/>
          <w:color w:val="000000" w:themeColor="text1"/>
          <w:sz w:val="28"/>
          <w:szCs w:val="28"/>
        </w:rPr>
        <w:t>Trezelles</w:t>
      </w:r>
      <w:proofErr w:type="spellEnd"/>
      <w:r w:rsidRPr="0089175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 : </w:t>
      </w:r>
      <w:r w:rsidRPr="0089175D">
        <w:rPr>
          <w:rFonts w:ascii="Arial" w:hAnsi="Arial" w:cs="Arial"/>
          <w:color w:val="000000" w:themeColor="text1"/>
          <w:sz w:val="28"/>
          <w:szCs w:val="28"/>
        </w:rPr>
        <w:t xml:space="preserve">18 h 30 messe </w:t>
      </w:r>
      <w:r w:rsidRPr="0089175D">
        <w:rPr>
          <w:rFonts w:ascii="Arial" w:hAnsi="Arial" w:cs="Arial"/>
          <w:b/>
          <w:bCs/>
          <w:color w:val="000000" w:themeColor="text1"/>
          <w:sz w:val="28"/>
          <w:szCs w:val="28"/>
        </w:rPr>
        <w:t>pour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099A233" w14:textId="4043D417" w:rsidR="00BE7FA4" w:rsidRPr="00D03C72" w:rsidRDefault="0089175D" w:rsidP="0089175D">
      <w:pPr>
        <w:tabs>
          <w:tab w:val="left" w:pos="2296"/>
        </w:tabs>
        <w:rPr>
          <w:rFonts w:ascii="Arial" w:hAnsi="Arial" w:cs="Arial"/>
          <w:b/>
          <w:bCs/>
          <w:i/>
          <w:iCs/>
          <w:color w:val="2E74B5" w:themeColor="accent1" w:themeShade="BF"/>
          <w:u w:val="single"/>
        </w:rPr>
      </w:pPr>
      <w:r w:rsidRPr="00D03C72">
        <w:rPr>
          <w:rFonts w:ascii="Arial" w:hAnsi="Arial" w:cs="Arial"/>
          <w:color w:val="000000" w:themeColor="text1"/>
        </w:rPr>
        <w:t>Famille de SUREMAIN-TIERSONNIER</w:t>
      </w:r>
      <w:r w:rsidR="00D03C72">
        <w:rPr>
          <w:rFonts w:ascii="Arial" w:hAnsi="Arial" w:cs="Arial"/>
          <w:color w:val="000000" w:themeColor="text1"/>
        </w:rPr>
        <w:t> ; Je</w:t>
      </w:r>
      <w:r w:rsidRPr="00D03C72">
        <w:rPr>
          <w:rFonts w:ascii="Arial" w:hAnsi="Arial" w:cs="Arial"/>
          <w:color w:val="000000" w:themeColor="text1"/>
        </w:rPr>
        <w:t>anne BADIOU et Paul PENIN</w:t>
      </w:r>
      <w:r w:rsidR="00D03C72">
        <w:rPr>
          <w:rFonts w:ascii="Arial" w:hAnsi="Arial" w:cs="Arial"/>
          <w:color w:val="000000" w:themeColor="text1"/>
        </w:rPr>
        <w:t xml:space="preserve"> ; </w:t>
      </w:r>
      <w:r w:rsidR="00BE7FA4" w:rsidRPr="00D03C72">
        <w:rPr>
          <w:rFonts w:ascii="Arial" w:hAnsi="Arial" w:cs="Arial"/>
          <w:color w:val="000000" w:themeColor="text1"/>
        </w:rPr>
        <w:t>Diego VENINI - Julien ANDAVO – Laurent PASINYA</w:t>
      </w:r>
    </w:p>
    <w:p w14:paraId="050EF747" w14:textId="77777777" w:rsidR="00240972" w:rsidRDefault="00240972" w:rsidP="00240972">
      <w:pPr>
        <w:tabs>
          <w:tab w:val="left" w:pos="2296"/>
        </w:tabs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33EA09D8" w14:textId="39A4B106" w:rsidR="00240972" w:rsidRDefault="00240972" w:rsidP="00240972">
      <w:pPr>
        <w:tabs>
          <w:tab w:val="left" w:pos="2296"/>
        </w:tabs>
        <w:rPr>
          <w:rFonts w:ascii="Arial" w:hAnsi="Arial" w:cs="Arial"/>
          <w:b/>
          <w:bCs/>
          <w:color w:val="000000" w:themeColor="text1"/>
          <w:u w:val="single"/>
        </w:rPr>
      </w:pPr>
      <w:r w:rsidRPr="0024097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Dimanche </w:t>
      </w:r>
      <w:r w:rsidR="003A6578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2</w:t>
      </w:r>
      <w:r w:rsidR="001F1F0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1</w:t>
      </w:r>
      <w:r w:rsidR="008A618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24097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Jui</w:t>
      </w:r>
      <w:r w:rsidR="00402BE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llet</w:t>
      </w:r>
      <w:r w:rsidRPr="0024097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2024 : </w:t>
      </w:r>
      <w:r w:rsidR="008221C9">
        <w:rPr>
          <w:rFonts w:ascii="Arial" w:hAnsi="Arial" w:cs="Arial"/>
          <w:b/>
          <w:bCs/>
          <w:color w:val="000000" w:themeColor="text1"/>
          <w:u w:val="single"/>
        </w:rPr>
        <w:t>16</w:t>
      </w:r>
      <w:r w:rsidR="008221C9">
        <w:rPr>
          <w:rFonts w:ascii="Arial" w:hAnsi="Arial" w:cs="Arial"/>
          <w:b/>
          <w:bCs/>
          <w:color w:val="000000" w:themeColor="text1"/>
          <w:u w:val="single"/>
          <w:vertAlign w:val="superscript"/>
        </w:rPr>
        <w:t>e</w:t>
      </w:r>
      <w:r w:rsidR="008221C9">
        <w:rPr>
          <w:rFonts w:ascii="Arial" w:hAnsi="Arial" w:cs="Arial"/>
          <w:b/>
          <w:bCs/>
          <w:color w:val="000000" w:themeColor="text1"/>
          <w:u w:val="single"/>
        </w:rPr>
        <w:t xml:space="preserve"> Dimanche du Temps Ordinaire</w:t>
      </w:r>
      <w:r w:rsidR="004448A1">
        <w:rPr>
          <w:rFonts w:ascii="Arial" w:hAnsi="Arial" w:cs="Arial"/>
          <w:b/>
          <w:bCs/>
          <w:color w:val="000000" w:themeColor="text1"/>
          <w:u w:val="single"/>
        </w:rPr>
        <w:t> :</w:t>
      </w:r>
    </w:p>
    <w:p w14:paraId="01CF5686" w14:textId="77777777" w:rsidR="0089175D" w:rsidRPr="0039542C" w:rsidRDefault="0089175D" w:rsidP="00240972">
      <w:pPr>
        <w:tabs>
          <w:tab w:val="left" w:pos="2296"/>
        </w:tabs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BDCFF3D" w14:textId="1272FD11" w:rsidR="0089175D" w:rsidRDefault="0089175D" w:rsidP="0089175D">
      <w:pPr>
        <w:tabs>
          <w:tab w:val="left" w:pos="2296"/>
        </w:tabs>
        <w:rPr>
          <w:rFonts w:ascii="Arial" w:hAnsi="Arial" w:cs="Arial"/>
          <w:bCs/>
          <w:color w:val="000000" w:themeColor="text1"/>
          <w:sz w:val="28"/>
          <w:szCs w:val="28"/>
        </w:rPr>
      </w:pPr>
      <w:r w:rsidRPr="0089175D">
        <w:rPr>
          <w:rFonts w:ascii="Arial" w:hAnsi="Arial" w:cs="Arial"/>
          <w:b/>
          <w:bCs/>
          <w:color w:val="000000" w:themeColor="text1"/>
          <w:sz w:val="28"/>
          <w:szCs w:val="28"/>
        </w:rPr>
        <w:t>Jaligny</w:t>
      </w:r>
      <w:r w:rsidR="00BE7FA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</w:t>
      </w:r>
      <w:r w:rsidRPr="0089175D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39542C">
        <w:rPr>
          <w:rFonts w:ascii="Arial" w:hAnsi="Arial" w:cs="Arial"/>
          <w:b/>
          <w:bCs/>
          <w:color w:val="000000" w:themeColor="text1"/>
          <w:sz w:val="28"/>
          <w:szCs w:val="28"/>
        </w:rPr>
        <w:t>B</w:t>
      </w:r>
      <w:r w:rsidRPr="0089175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esbre à 9 h 30 :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m</w:t>
      </w:r>
      <w:r w:rsidRPr="0089175D">
        <w:rPr>
          <w:rFonts w:ascii="Arial" w:hAnsi="Arial" w:cs="Arial"/>
          <w:bCs/>
          <w:color w:val="000000" w:themeColor="text1"/>
          <w:sz w:val="28"/>
          <w:szCs w:val="28"/>
        </w:rPr>
        <w:t xml:space="preserve">esse </w:t>
      </w:r>
      <w:r w:rsidRPr="00D03C72">
        <w:rPr>
          <w:rFonts w:ascii="Arial" w:hAnsi="Arial" w:cs="Arial"/>
          <w:bCs/>
          <w:color w:val="000000" w:themeColor="text1"/>
          <w:sz w:val="28"/>
          <w:szCs w:val="28"/>
        </w:rPr>
        <w:t>pour</w:t>
      </w:r>
      <w:r w:rsidRPr="0089175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2FF02D9B" w14:textId="6838B225" w:rsidR="0089175D" w:rsidRPr="00D03C72" w:rsidRDefault="0089175D" w:rsidP="0089175D">
      <w:pPr>
        <w:tabs>
          <w:tab w:val="left" w:pos="2296"/>
        </w:tabs>
        <w:rPr>
          <w:rFonts w:ascii="Arial" w:hAnsi="Arial" w:cs="Arial"/>
          <w:bCs/>
          <w:color w:val="000000" w:themeColor="text1"/>
        </w:rPr>
      </w:pPr>
      <w:r w:rsidRPr="00D03C72">
        <w:rPr>
          <w:rFonts w:ascii="Arial" w:hAnsi="Arial" w:cs="Arial"/>
          <w:bCs/>
          <w:color w:val="000000" w:themeColor="text1"/>
        </w:rPr>
        <w:t>Odette FOURNIER-BUSSERON Luc et Marcel SAYET, Marc FOURNIER</w:t>
      </w:r>
    </w:p>
    <w:p w14:paraId="0C877168" w14:textId="77777777" w:rsidR="0089175D" w:rsidRPr="0039542C" w:rsidRDefault="0089175D" w:rsidP="0089175D">
      <w:pPr>
        <w:tabs>
          <w:tab w:val="left" w:pos="2296"/>
        </w:tabs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4AFDB364" w14:textId="579A3BA4" w:rsidR="0089175D" w:rsidRDefault="0089175D" w:rsidP="0089175D">
      <w:pPr>
        <w:tabs>
          <w:tab w:val="left" w:pos="2296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 w:rsidRPr="0089175D">
        <w:rPr>
          <w:rFonts w:ascii="Arial" w:hAnsi="Arial" w:cs="Arial"/>
          <w:b/>
          <w:bCs/>
          <w:color w:val="000000" w:themeColor="text1"/>
          <w:sz w:val="28"/>
          <w:szCs w:val="28"/>
        </w:rPr>
        <w:t>Varennes</w:t>
      </w:r>
      <w:r w:rsidR="00BE7FA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</w:t>
      </w:r>
      <w:r w:rsidRPr="0089175D">
        <w:rPr>
          <w:rFonts w:ascii="Arial" w:hAnsi="Arial" w:cs="Arial"/>
          <w:b/>
          <w:bCs/>
          <w:color w:val="000000" w:themeColor="text1"/>
          <w:sz w:val="28"/>
          <w:szCs w:val="28"/>
        </w:rPr>
        <w:t>/Allier</w:t>
      </w:r>
      <w:r w:rsidRPr="0089175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89175D">
        <w:rPr>
          <w:rFonts w:ascii="Arial" w:hAnsi="Arial" w:cs="Arial"/>
          <w:b/>
          <w:bCs/>
          <w:color w:val="000000" w:themeColor="text1"/>
          <w:sz w:val="28"/>
          <w:szCs w:val="28"/>
        </w:rPr>
        <w:t>à 11 h :</w:t>
      </w:r>
      <w:r w:rsidRPr="0089175D">
        <w:rPr>
          <w:rFonts w:ascii="Arial" w:hAnsi="Arial" w:cs="Arial"/>
          <w:bCs/>
          <w:color w:val="000000" w:themeColor="text1"/>
          <w:sz w:val="28"/>
          <w:szCs w:val="28"/>
        </w:rPr>
        <w:t xml:space="preserve"> Messe </w:t>
      </w:r>
      <w:r w:rsidRPr="00D03C72">
        <w:rPr>
          <w:rFonts w:ascii="Arial" w:hAnsi="Arial" w:cs="Arial"/>
          <w:bCs/>
          <w:color w:val="000000" w:themeColor="text1"/>
          <w:sz w:val="28"/>
          <w:szCs w:val="28"/>
        </w:rPr>
        <w:t>pour</w:t>
      </w:r>
      <w:r w:rsidRPr="0039542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249036E2" w14:textId="7DCCE85C" w:rsidR="00DE7028" w:rsidRPr="00D03C72" w:rsidRDefault="0089175D" w:rsidP="0089175D">
      <w:pPr>
        <w:tabs>
          <w:tab w:val="left" w:pos="2296"/>
        </w:tabs>
        <w:rPr>
          <w:rFonts w:ascii="Arial" w:hAnsi="Arial" w:cs="Arial"/>
          <w:bCs/>
          <w:color w:val="000000" w:themeColor="text1"/>
        </w:rPr>
      </w:pPr>
      <w:r w:rsidRPr="00D03C72">
        <w:rPr>
          <w:rFonts w:ascii="Arial" w:hAnsi="Arial" w:cs="Arial"/>
          <w:bCs/>
          <w:color w:val="000000" w:themeColor="text1"/>
        </w:rPr>
        <w:t>Antonin et Anne-Marie MARTINACK</w:t>
      </w:r>
      <w:r w:rsidR="00D03C72">
        <w:rPr>
          <w:rFonts w:ascii="Arial" w:hAnsi="Arial" w:cs="Arial"/>
          <w:bCs/>
          <w:color w:val="000000" w:themeColor="text1"/>
        </w:rPr>
        <w:t xml:space="preserve"> ; </w:t>
      </w:r>
      <w:r w:rsidRPr="00D03C72">
        <w:rPr>
          <w:rFonts w:ascii="Arial" w:hAnsi="Arial" w:cs="Arial"/>
          <w:bCs/>
          <w:color w:val="000000" w:themeColor="text1"/>
        </w:rPr>
        <w:t>Françoise SULTANA</w:t>
      </w:r>
      <w:r w:rsidR="00D03C72">
        <w:rPr>
          <w:rFonts w:ascii="Arial" w:hAnsi="Arial" w:cs="Arial"/>
          <w:bCs/>
          <w:color w:val="000000" w:themeColor="text1"/>
        </w:rPr>
        <w:t xml:space="preserve"> ; </w:t>
      </w:r>
      <w:r w:rsidR="00DE7028" w:rsidRPr="00D03C72">
        <w:rPr>
          <w:rFonts w:ascii="Arial" w:hAnsi="Arial" w:cs="Arial"/>
          <w:bCs/>
          <w:color w:val="000000" w:themeColor="text1"/>
        </w:rPr>
        <w:t>José BORGES et sa famille</w:t>
      </w:r>
      <w:r w:rsidR="00D03C72">
        <w:rPr>
          <w:rFonts w:ascii="Arial" w:hAnsi="Arial" w:cs="Arial"/>
          <w:bCs/>
          <w:color w:val="000000" w:themeColor="text1"/>
        </w:rPr>
        <w:t> ;</w:t>
      </w:r>
    </w:p>
    <w:p w14:paraId="19143E98" w14:textId="1B880ADB" w:rsidR="00815F9B" w:rsidRPr="00D03C72" w:rsidRDefault="00815F9B" w:rsidP="0089175D">
      <w:pPr>
        <w:tabs>
          <w:tab w:val="left" w:pos="2296"/>
        </w:tabs>
        <w:rPr>
          <w:rFonts w:ascii="Arial" w:hAnsi="Arial" w:cs="Arial"/>
          <w:bCs/>
          <w:color w:val="000000" w:themeColor="text1"/>
        </w:rPr>
      </w:pPr>
      <w:r w:rsidRPr="00D03C72">
        <w:rPr>
          <w:rFonts w:ascii="Arial" w:hAnsi="Arial" w:cs="Arial"/>
          <w:bCs/>
          <w:color w:val="000000" w:themeColor="text1"/>
        </w:rPr>
        <w:t>Henri CHEVALLIER-CHANTEPIE et sa famille</w:t>
      </w:r>
    </w:p>
    <w:p w14:paraId="3F6F636E" w14:textId="1D42E2D4" w:rsidR="005B5D21" w:rsidRDefault="005B5D21" w:rsidP="005B5D21">
      <w:pPr>
        <w:tabs>
          <w:tab w:val="left" w:pos="2296"/>
        </w:tabs>
        <w:rPr>
          <w:rFonts w:ascii="Arial" w:hAnsi="Arial" w:cs="Arial"/>
          <w:b/>
          <w:color w:val="000000" w:themeColor="text1"/>
        </w:rPr>
      </w:pPr>
      <w:r w:rsidRPr="00525438">
        <w:rPr>
          <w:rFonts w:ascii="Arial" w:hAnsi="Arial" w:cs="Arial"/>
          <w:b/>
          <w:color w:val="000000" w:themeColor="text1"/>
        </w:rPr>
        <w:t>Défunts dont les obsèques ont été célébrées cette semaine dans notre paroisse</w:t>
      </w:r>
      <w:r w:rsidR="00D03C72">
        <w:rPr>
          <w:rFonts w:ascii="Arial" w:hAnsi="Arial" w:cs="Arial"/>
          <w:b/>
          <w:color w:val="000000" w:themeColor="text1"/>
        </w:rPr>
        <w:t>.</w:t>
      </w:r>
    </w:p>
    <w:p w14:paraId="4334E4C8" w14:textId="77777777" w:rsidR="003E6753" w:rsidRPr="006B108D" w:rsidRDefault="003E6753" w:rsidP="005B5D21">
      <w:pPr>
        <w:tabs>
          <w:tab w:val="left" w:pos="2296"/>
        </w:tabs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14BD05D" w14:textId="4E037F85" w:rsidR="00EE7222" w:rsidRPr="003E6753" w:rsidRDefault="00BF655E" w:rsidP="00BF655E">
      <w:pPr>
        <w:tabs>
          <w:tab w:val="left" w:pos="2296"/>
        </w:tabs>
        <w:jc w:val="center"/>
        <w:rPr>
          <w:rFonts w:ascii="Arial" w:hAnsi="Arial" w:cs="Arial"/>
          <w:b/>
          <w:i/>
          <w:iCs/>
          <w:color w:val="538135" w:themeColor="accent6" w:themeShade="BF"/>
          <w:sz w:val="28"/>
          <w:szCs w:val="28"/>
        </w:rPr>
      </w:pPr>
      <w:r w:rsidRPr="003E6753">
        <w:rPr>
          <w:rFonts w:ascii="Arial" w:hAnsi="Arial" w:cs="Arial"/>
          <w:b/>
          <w:i/>
          <w:iCs/>
          <w:color w:val="538135" w:themeColor="accent6" w:themeShade="BF"/>
          <w:sz w:val="28"/>
          <w:szCs w:val="28"/>
        </w:rPr>
        <w:t>Pèlerinage diocésain à Lourdes du 22 au 27 Juillet</w:t>
      </w:r>
    </w:p>
    <w:p w14:paraId="61662969" w14:textId="77777777" w:rsidR="00D4407B" w:rsidRPr="00D03C72" w:rsidRDefault="00D4407B" w:rsidP="00BF655E">
      <w:pPr>
        <w:tabs>
          <w:tab w:val="left" w:pos="2296"/>
        </w:tabs>
        <w:jc w:val="center"/>
        <w:rPr>
          <w:rFonts w:ascii="Arial" w:hAnsi="Arial" w:cs="Arial"/>
          <w:bCs/>
          <w:i/>
          <w:iCs/>
          <w:color w:val="538135" w:themeColor="accent6" w:themeShade="BF"/>
          <w:sz w:val="16"/>
          <w:szCs w:val="16"/>
        </w:rPr>
      </w:pPr>
    </w:p>
    <w:p w14:paraId="50CD8D9A" w14:textId="77777777" w:rsidR="001D2A0A" w:rsidRPr="00AF6C61" w:rsidRDefault="008859E8" w:rsidP="001D2A0A">
      <w:pPr>
        <w:tabs>
          <w:tab w:val="left" w:pos="-360"/>
          <w:tab w:val="left" w:pos="2296"/>
        </w:tabs>
        <w:adjustRightInd w:val="0"/>
        <w:spacing w:before="17"/>
        <w:ind w:hanging="141"/>
        <w:rPr>
          <w:rFonts w:ascii="Arial" w:hAnsi="Arial" w:cs="Arial"/>
          <w:b/>
          <w:bCs/>
          <w:color w:val="000000" w:themeColor="text1"/>
        </w:rPr>
      </w:pPr>
      <w:r w:rsidRPr="00AF6C6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ACF0A" wp14:editId="3C69E302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6705600" cy="15335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533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42150F" w14:textId="4B5E0519" w:rsidR="001D2A0A" w:rsidRDefault="00C523A2" w:rsidP="001D2A0A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AF6C6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Lundi </w:t>
                            </w:r>
                            <w:r w:rsidR="003A657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22</w:t>
                            </w:r>
                            <w:r w:rsidR="0061616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2409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Jui</w:t>
                            </w:r>
                            <w:r w:rsidR="008A618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llet</w:t>
                            </w:r>
                            <w:r w:rsidR="002409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B9322A" w:rsidRPr="00AF6C6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  <w:r w:rsidR="001D2A0A" w:rsidRPr="00AF6C6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 </w:t>
                            </w:r>
                            <w:r w:rsidR="00FC36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Ste Marie Madelein</w:t>
                            </w:r>
                            <w:r w:rsidR="00B3228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e</w:t>
                            </w:r>
                          </w:p>
                          <w:p w14:paraId="35FFEECA" w14:textId="73E7876D" w:rsidR="00B3228A" w:rsidRPr="003E6753" w:rsidRDefault="00B3228A" w:rsidP="001D2A0A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6061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highlight w:val="lightGray"/>
                              </w:rPr>
                              <w:t>9 h 30 Varennes</w:t>
                            </w:r>
                            <w:r w:rsidR="00BE7FA4" w:rsidRPr="0006061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highlight w:val="lightGray"/>
                              </w:rPr>
                              <w:t> s/Allier</w:t>
                            </w:r>
                            <w:r w:rsidRPr="0006061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highlight w:val="lightGray"/>
                              </w:rPr>
                              <w:t xml:space="preserve"> : Obsèques de </w:t>
                            </w:r>
                            <w:r w:rsidR="003E6753" w:rsidRPr="0006061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highlight w:val="lightGray"/>
                              </w:rPr>
                              <w:t>Sonia CHAUVET née SAVRE (87 ans</w:t>
                            </w:r>
                            <w:r w:rsidR="003E6753" w:rsidRPr="00060611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highlight w:val="lightGray"/>
                              </w:rPr>
                              <w:t>)</w:t>
                            </w:r>
                          </w:p>
                          <w:p w14:paraId="542ECD78" w14:textId="36094C22" w:rsidR="001D2A0A" w:rsidRPr="00AF6C61" w:rsidRDefault="000D5E95" w:rsidP="001D2A0A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AF6C6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St Léon :</w:t>
                            </w:r>
                            <w:r w:rsidR="00251C40" w:rsidRPr="00AF6C6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à 1</w:t>
                            </w:r>
                            <w:r w:rsidR="00166A9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8</w:t>
                            </w:r>
                            <w:r w:rsidR="00251C40" w:rsidRPr="00AF6C6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h chapelet</w:t>
                            </w:r>
                          </w:p>
                          <w:p w14:paraId="23B036DC" w14:textId="14436380" w:rsidR="001D2A0A" w:rsidRPr="00BF655E" w:rsidRDefault="001E710A" w:rsidP="001D2A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AF6C6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Mardi </w:t>
                            </w:r>
                            <w:r w:rsidR="003A657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23</w:t>
                            </w:r>
                            <w:r w:rsidR="002409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Jui</w:t>
                            </w:r>
                            <w:r w:rsidR="008A618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llet</w:t>
                            </w:r>
                            <w:r w:rsidR="00CA50F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1D2A0A" w:rsidRPr="002409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FE1061" w:rsidRPr="00AF6C6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C3691" w:rsidRPr="00FC369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Ste Brigitte de Suède</w:t>
                            </w:r>
                          </w:p>
                          <w:p w14:paraId="29D1D9C7" w14:textId="59E6DEAA" w:rsidR="001D2A0A" w:rsidRPr="00AF6C61" w:rsidRDefault="00DA59DA" w:rsidP="001D2A0A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AF6C6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Mercredi </w:t>
                            </w:r>
                            <w:r w:rsidR="003A657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24</w:t>
                            </w:r>
                            <w:r w:rsidR="002409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Jui</w:t>
                            </w:r>
                            <w:r w:rsidR="008A618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llet</w:t>
                            </w:r>
                            <w:r w:rsidR="004F30EB" w:rsidRPr="00AF6C6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FC5769" w:rsidRPr="0024097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C20D7B" w:rsidRPr="0024097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60611" w:rsidRPr="000606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15h Varennes S/Allier :</w:t>
                            </w:r>
                            <w:r w:rsidR="000606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060611" w:rsidRPr="000606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highlight w:val="lightGray"/>
                              </w:rPr>
                              <w:t>Obsèques de René MONTEL (72ans)</w:t>
                            </w:r>
                          </w:p>
                          <w:p w14:paraId="7957C3EB" w14:textId="784CE590" w:rsidR="001D2A0A" w:rsidRDefault="00BA0A80" w:rsidP="001D2A0A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AF6C6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Jeudi</w:t>
                            </w:r>
                            <w:r w:rsidR="002409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3A657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25 </w:t>
                            </w:r>
                            <w:r w:rsidR="002409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Jui</w:t>
                            </w:r>
                            <w:r w:rsidR="008A618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llet</w:t>
                            </w:r>
                            <w:r w:rsidR="00F92E6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1D2A0A" w:rsidRPr="002409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 </w:t>
                            </w:r>
                            <w:r w:rsidR="00FC369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 Jacques</w:t>
                            </w:r>
                            <w:r w:rsidR="001D2A0A" w:rsidRPr="00AF6C6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2D8B10ED" w14:textId="48283567" w:rsidR="00060611" w:rsidRPr="00060611" w:rsidRDefault="00060611" w:rsidP="001D2A0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606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highlight w:val="lightGray"/>
                              </w:rPr>
                              <w:t>10h Boucé : Obsèques de Didier BONIN (73ans)</w:t>
                            </w:r>
                          </w:p>
                          <w:p w14:paraId="3703F819" w14:textId="38B29C1F" w:rsidR="001D2A0A" w:rsidRPr="00AF6C61" w:rsidRDefault="007D672D" w:rsidP="001D2A0A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AF6C6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Vendredi </w:t>
                            </w:r>
                            <w:r w:rsidR="003A657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26</w:t>
                            </w:r>
                            <w:r w:rsidR="002409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Jui</w:t>
                            </w:r>
                            <w:r w:rsidR="008A618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llet</w:t>
                            </w:r>
                            <w:r w:rsidR="002409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FC5769" w:rsidRPr="00AF6C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3E4D57" w:rsidRPr="00AF6C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C3691" w:rsidRPr="00FC36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Ste Anne et St Joachim</w:t>
                            </w:r>
                          </w:p>
                          <w:p w14:paraId="2E5195F3" w14:textId="76444197" w:rsidR="001D2A0A" w:rsidRPr="00AF6C61" w:rsidRDefault="001D2A0A" w:rsidP="001D2A0A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</w:p>
                          <w:p w14:paraId="0AF24DF8" w14:textId="77777777" w:rsidR="001D2A0A" w:rsidRPr="00AF6C61" w:rsidRDefault="001D2A0A" w:rsidP="001D2A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CA5C989" w14:textId="77777777" w:rsidR="001D2A0A" w:rsidRPr="00AF6C61" w:rsidRDefault="001D2A0A" w:rsidP="001D2A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6C6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ACF0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1.9pt;width:528pt;height:120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" fillcolor="#f2f2f2 [3052]" stroked="f" strokeweight=".5pt">
                <v:textbox>
                  <w:txbxContent>
                    <w:p w14:paraId="7A42150F" w14:textId="4B5E0519" w:rsidR="001D2A0A" w:rsidRDefault="00C523A2" w:rsidP="001D2A0A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AF6C6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Lundi </w:t>
                      </w:r>
                      <w:r w:rsidR="003A657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22</w:t>
                      </w:r>
                      <w:r w:rsidR="0061616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24097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Jui</w:t>
                      </w:r>
                      <w:r w:rsidR="008A618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llet</w:t>
                      </w:r>
                      <w:r w:rsidR="0024097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B9322A" w:rsidRPr="00AF6C6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  <w:r w:rsidR="001D2A0A" w:rsidRPr="00AF6C61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 </w:t>
                      </w:r>
                      <w:r w:rsidR="00FC3691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Ste Marie Madelein</w:t>
                      </w:r>
                      <w:r w:rsidR="00B3228A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e</w:t>
                      </w:r>
                    </w:p>
                    <w:p w14:paraId="35FFEECA" w14:textId="73E7876D" w:rsidR="00B3228A" w:rsidRPr="003E6753" w:rsidRDefault="00B3228A" w:rsidP="001D2A0A">
                      <w:pPr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060611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highlight w:val="lightGray"/>
                        </w:rPr>
                        <w:t>9 h 30 Varennes</w:t>
                      </w:r>
                      <w:r w:rsidR="00BE7FA4" w:rsidRPr="00060611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highlight w:val="lightGray"/>
                        </w:rPr>
                        <w:t> s/Allier</w:t>
                      </w:r>
                      <w:r w:rsidRPr="00060611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highlight w:val="lightGray"/>
                        </w:rPr>
                        <w:t xml:space="preserve"> : Obsèques de </w:t>
                      </w:r>
                      <w:r w:rsidR="003E6753" w:rsidRPr="00060611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highlight w:val="lightGray"/>
                        </w:rPr>
                        <w:t>Sonia CHAUVET née SAVRE (87 ans</w:t>
                      </w:r>
                      <w:r w:rsidR="003E6753" w:rsidRPr="00060611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highlight w:val="lightGray"/>
                        </w:rPr>
                        <w:t>)</w:t>
                      </w:r>
                    </w:p>
                    <w:p w14:paraId="542ECD78" w14:textId="36094C22" w:rsidR="001D2A0A" w:rsidRPr="00AF6C61" w:rsidRDefault="000D5E95" w:rsidP="001D2A0A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AF6C6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St Léon :</w:t>
                      </w:r>
                      <w:r w:rsidR="00251C40" w:rsidRPr="00AF6C61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à 1</w:t>
                      </w:r>
                      <w:r w:rsidR="00166A9A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8</w:t>
                      </w:r>
                      <w:r w:rsidR="00251C40" w:rsidRPr="00AF6C61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h chapelet</w:t>
                      </w:r>
                    </w:p>
                    <w:p w14:paraId="23B036DC" w14:textId="14436380" w:rsidR="001D2A0A" w:rsidRPr="00BF655E" w:rsidRDefault="001E710A" w:rsidP="001D2A0A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AF6C6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Mardi </w:t>
                      </w:r>
                      <w:r w:rsidR="003A657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23</w:t>
                      </w:r>
                      <w:r w:rsidR="0024097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 Jui</w:t>
                      </w:r>
                      <w:r w:rsidR="008A618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llet</w:t>
                      </w:r>
                      <w:r w:rsidR="00CA50F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1D2A0A" w:rsidRPr="00240972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FE1061" w:rsidRPr="00AF6C6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C3691" w:rsidRPr="00FC3691">
                        <w:rPr>
                          <w:rFonts w:ascii="Arial" w:hAnsi="Arial" w:cs="Arial"/>
                          <w:color w:val="000000" w:themeColor="text1"/>
                        </w:rPr>
                        <w:t>Ste Brigitte de Suède</w:t>
                      </w:r>
                    </w:p>
                    <w:p w14:paraId="29D1D9C7" w14:textId="59E6DEAA" w:rsidR="001D2A0A" w:rsidRPr="00AF6C61" w:rsidRDefault="00DA59DA" w:rsidP="001D2A0A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AF6C6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Mercredi </w:t>
                      </w:r>
                      <w:r w:rsidR="003A657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24</w:t>
                      </w:r>
                      <w:r w:rsidR="0024097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 Jui</w:t>
                      </w:r>
                      <w:r w:rsidR="008A618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llet</w:t>
                      </w:r>
                      <w:r w:rsidR="004F30EB" w:rsidRPr="00AF6C6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FC5769" w:rsidRPr="00240972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:</w:t>
                      </w:r>
                      <w:r w:rsidR="00C20D7B" w:rsidRPr="00240972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="00060611" w:rsidRPr="0006061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15h Varennes S/Allier :</w:t>
                      </w:r>
                      <w:r w:rsidR="0006061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060611" w:rsidRPr="00060611">
                        <w:rPr>
                          <w:rFonts w:ascii="Arial" w:hAnsi="Arial" w:cs="Arial"/>
                          <w:b/>
                          <w:color w:val="000000" w:themeColor="text1"/>
                          <w:highlight w:val="lightGray"/>
                        </w:rPr>
                        <w:t>Obsèques de René MONTEL (72ans)</w:t>
                      </w:r>
                    </w:p>
                    <w:p w14:paraId="7957C3EB" w14:textId="784CE590" w:rsidR="001D2A0A" w:rsidRDefault="00BA0A80" w:rsidP="001D2A0A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AF6C6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Jeudi</w:t>
                      </w:r>
                      <w:r w:rsidR="0024097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3A657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25 </w:t>
                      </w:r>
                      <w:r w:rsidR="0024097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Jui</w:t>
                      </w:r>
                      <w:r w:rsidR="008A618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llet</w:t>
                      </w:r>
                      <w:r w:rsidR="00F92E6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1D2A0A" w:rsidRPr="00240972">
                        <w:rPr>
                          <w:rFonts w:ascii="Arial" w:hAnsi="Arial" w:cs="Arial"/>
                          <w:color w:val="000000" w:themeColor="text1"/>
                        </w:rPr>
                        <w:t xml:space="preserve">:  </w:t>
                      </w:r>
                      <w:r w:rsidR="00FC3691">
                        <w:rPr>
                          <w:rFonts w:ascii="Arial" w:hAnsi="Arial" w:cs="Arial"/>
                          <w:color w:val="000000" w:themeColor="text1"/>
                        </w:rPr>
                        <w:t>St Jacques</w:t>
                      </w:r>
                      <w:r w:rsidR="001D2A0A" w:rsidRPr="00AF6C61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 </w:t>
                      </w:r>
                    </w:p>
                    <w:p w14:paraId="2D8B10ED" w14:textId="48283567" w:rsidR="00060611" w:rsidRPr="00060611" w:rsidRDefault="00060611" w:rsidP="001D2A0A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60611">
                        <w:rPr>
                          <w:rFonts w:ascii="Arial" w:hAnsi="Arial" w:cs="Arial"/>
                          <w:b/>
                          <w:color w:val="000000" w:themeColor="text1"/>
                          <w:highlight w:val="lightGray"/>
                        </w:rPr>
                        <w:t>10h Boucé : Obsèques de Didier BONIN (73ans)</w:t>
                      </w:r>
                    </w:p>
                    <w:p w14:paraId="3703F819" w14:textId="38B29C1F" w:rsidR="001D2A0A" w:rsidRPr="00AF6C61" w:rsidRDefault="007D672D" w:rsidP="001D2A0A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AF6C6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Vendredi </w:t>
                      </w:r>
                      <w:r w:rsidR="003A657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26</w:t>
                      </w:r>
                      <w:r w:rsidR="0024097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 Jui</w:t>
                      </w:r>
                      <w:r w:rsidR="008A618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llet</w:t>
                      </w:r>
                      <w:r w:rsidR="0024097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FC5769" w:rsidRPr="00AF6C6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="003E4D57" w:rsidRPr="00AF6C6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FC3691" w:rsidRPr="00FC3691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Ste Anne et St Joachim</w:t>
                      </w:r>
                    </w:p>
                    <w:p w14:paraId="2E5195F3" w14:textId="76444197" w:rsidR="001D2A0A" w:rsidRPr="00AF6C61" w:rsidRDefault="001D2A0A" w:rsidP="001D2A0A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</w:p>
                    <w:p w14:paraId="0AF24DF8" w14:textId="77777777" w:rsidR="001D2A0A" w:rsidRPr="00AF6C61" w:rsidRDefault="001D2A0A" w:rsidP="001D2A0A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0CA5C989" w14:textId="77777777" w:rsidR="001D2A0A" w:rsidRPr="00AF6C61" w:rsidRDefault="001D2A0A" w:rsidP="001D2A0A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AF6C6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E3F5C" w14:textId="77777777" w:rsidR="001D2A0A" w:rsidRPr="00AF6C61" w:rsidRDefault="001D2A0A" w:rsidP="001D2A0A">
      <w:pPr>
        <w:tabs>
          <w:tab w:val="left" w:pos="-360"/>
          <w:tab w:val="left" w:pos="2296"/>
        </w:tabs>
        <w:adjustRightInd w:val="0"/>
        <w:spacing w:before="17"/>
        <w:ind w:hanging="141"/>
        <w:rPr>
          <w:rFonts w:ascii="Arial" w:hAnsi="Arial" w:cs="Arial"/>
          <w:bCs/>
          <w:color w:val="000000" w:themeColor="text1"/>
        </w:rPr>
      </w:pPr>
    </w:p>
    <w:p w14:paraId="35919446" w14:textId="77777777" w:rsidR="001D2A0A" w:rsidRPr="00AF6C61" w:rsidRDefault="001D2A0A" w:rsidP="001D2A0A">
      <w:pPr>
        <w:tabs>
          <w:tab w:val="left" w:pos="2296"/>
        </w:tabs>
        <w:rPr>
          <w:rFonts w:ascii="Arial" w:hAnsi="Arial" w:cs="Arial"/>
          <w:bCs/>
          <w:color w:val="000000" w:themeColor="text1"/>
          <w:szCs w:val="28"/>
        </w:rPr>
      </w:pPr>
    </w:p>
    <w:p w14:paraId="2CF211FB" w14:textId="77777777" w:rsidR="001D2A0A" w:rsidRPr="00AF6C61" w:rsidRDefault="001D2A0A" w:rsidP="001D2A0A">
      <w:pPr>
        <w:tabs>
          <w:tab w:val="left" w:pos="2296"/>
        </w:tabs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DA887C6" w14:textId="77777777" w:rsidR="001D2A0A" w:rsidRPr="00AF6C61" w:rsidRDefault="001D2A0A" w:rsidP="001D2A0A">
      <w:pPr>
        <w:tabs>
          <w:tab w:val="left" w:pos="2296"/>
        </w:tabs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56D9C9C" w14:textId="77777777" w:rsidR="001D2A0A" w:rsidRPr="00AF6C61" w:rsidRDefault="001D2A0A" w:rsidP="001D2A0A">
      <w:pPr>
        <w:tabs>
          <w:tab w:val="left" w:pos="2296"/>
        </w:tabs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91DD2CD" w14:textId="77777777" w:rsidR="001D2A0A" w:rsidRPr="00AF6C61" w:rsidRDefault="001D2A0A" w:rsidP="001D2A0A">
      <w:pPr>
        <w:tabs>
          <w:tab w:val="left" w:pos="2296"/>
        </w:tabs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82D0347" w14:textId="77777777" w:rsidR="001D2A0A" w:rsidRPr="00AF6C61" w:rsidRDefault="001D2A0A" w:rsidP="001D2A0A">
      <w:pPr>
        <w:tabs>
          <w:tab w:val="left" w:pos="2296"/>
        </w:tabs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</w:p>
    <w:p w14:paraId="3CA9D1EA" w14:textId="2CDC3498" w:rsidR="00060611" w:rsidRPr="00D03C72" w:rsidRDefault="00060611" w:rsidP="001D2A0A">
      <w:pPr>
        <w:tabs>
          <w:tab w:val="left" w:pos="2296"/>
        </w:tabs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bookmarkStart w:id="0" w:name="_Hlk154762226"/>
    </w:p>
    <w:p w14:paraId="694DD1E1" w14:textId="73F4CBED" w:rsidR="00304111" w:rsidRPr="00240972" w:rsidRDefault="003F6959" w:rsidP="001D2A0A">
      <w:pPr>
        <w:tabs>
          <w:tab w:val="left" w:pos="2296"/>
        </w:tabs>
        <w:rPr>
          <w:rFonts w:ascii="Arial" w:hAnsi="Arial" w:cs="Arial"/>
          <w:b/>
          <w:bCs/>
          <w:color w:val="000000" w:themeColor="text1"/>
          <w:u w:val="single"/>
        </w:rPr>
      </w:pPr>
      <w:r w:rsidRPr="00240972">
        <w:rPr>
          <w:rFonts w:ascii="Arial" w:hAnsi="Arial" w:cs="Arial"/>
          <w:b/>
          <w:bCs/>
          <w:color w:val="000000" w:themeColor="text1"/>
          <w:u w:val="single"/>
        </w:rPr>
        <w:t xml:space="preserve">Samedi </w:t>
      </w:r>
      <w:r w:rsidR="001F1F0F">
        <w:rPr>
          <w:rFonts w:ascii="Arial" w:hAnsi="Arial" w:cs="Arial"/>
          <w:b/>
          <w:bCs/>
          <w:color w:val="000000" w:themeColor="text1"/>
          <w:u w:val="single"/>
        </w:rPr>
        <w:t>2</w:t>
      </w:r>
      <w:r w:rsidR="003A6578">
        <w:rPr>
          <w:rFonts w:ascii="Arial" w:hAnsi="Arial" w:cs="Arial"/>
          <w:b/>
          <w:bCs/>
          <w:color w:val="000000" w:themeColor="text1"/>
          <w:u w:val="single"/>
        </w:rPr>
        <w:t>7</w:t>
      </w:r>
      <w:r w:rsidR="0061616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4B4D34" w:rsidRPr="00240972">
        <w:rPr>
          <w:rFonts w:ascii="Arial" w:hAnsi="Arial" w:cs="Arial"/>
          <w:b/>
          <w:bCs/>
          <w:color w:val="000000" w:themeColor="text1"/>
          <w:u w:val="single"/>
        </w:rPr>
        <w:t>Jui</w:t>
      </w:r>
      <w:r w:rsidR="008A6180">
        <w:rPr>
          <w:rFonts w:ascii="Arial" w:hAnsi="Arial" w:cs="Arial"/>
          <w:b/>
          <w:bCs/>
          <w:color w:val="000000" w:themeColor="text1"/>
          <w:u w:val="single"/>
        </w:rPr>
        <w:t>llet</w:t>
      </w:r>
      <w:r w:rsidR="004F30EB" w:rsidRPr="00240972">
        <w:rPr>
          <w:rFonts w:ascii="Arial" w:hAnsi="Arial" w:cs="Arial"/>
          <w:b/>
          <w:bCs/>
          <w:color w:val="000000" w:themeColor="text1"/>
          <w:u w:val="single"/>
        </w:rPr>
        <w:t xml:space="preserve"> 202</w:t>
      </w:r>
      <w:r w:rsidR="00901727" w:rsidRPr="00240972">
        <w:rPr>
          <w:rFonts w:ascii="Arial" w:hAnsi="Arial" w:cs="Arial"/>
          <w:b/>
          <w:bCs/>
          <w:color w:val="000000" w:themeColor="text1"/>
          <w:u w:val="single"/>
        </w:rPr>
        <w:t>4</w:t>
      </w:r>
      <w:r w:rsidR="003310FA" w:rsidRPr="00240972">
        <w:rPr>
          <w:rFonts w:ascii="Arial" w:hAnsi="Arial" w:cs="Arial"/>
          <w:b/>
          <w:bCs/>
          <w:color w:val="000000" w:themeColor="text1"/>
          <w:u w:val="single"/>
        </w:rPr>
        <w:t> </w:t>
      </w:r>
      <w:r w:rsidR="003310FA" w:rsidRPr="00240972">
        <w:rPr>
          <w:rFonts w:ascii="Arial" w:hAnsi="Arial" w:cs="Arial"/>
          <w:color w:val="000000" w:themeColor="text1"/>
        </w:rPr>
        <w:t>:</w:t>
      </w:r>
      <w:r w:rsidR="002407C7" w:rsidRPr="00240972">
        <w:rPr>
          <w:rFonts w:ascii="Arial" w:hAnsi="Arial" w:cs="Arial"/>
          <w:color w:val="000000" w:themeColor="text1"/>
        </w:rPr>
        <w:t xml:space="preserve"> </w:t>
      </w:r>
    </w:p>
    <w:p w14:paraId="1DEE08B6" w14:textId="11406A8F" w:rsidR="006A1006" w:rsidRDefault="00D4407B" w:rsidP="001D2A0A">
      <w:pPr>
        <w:tabs>
          <w:tab w:val="left" w:pos="2296"/>
        </w:tabs>
        <w:rPr>
          <w:rFonts w:ascii="Arial" w:hAnsi="Arial" w:cs="Arial"/>
          <w:i/>
          <w:iCs/>
          <w:color w:val="0070C0"/>
        </w:rPr>
      </w:pPr>
      <w:r w:rsidRPr="00D4407B">
        <w:rPr>
          <w:rFonts w:ascii="Arial" w:hAnsi="Arial" w:cs="Arial"/>
          <w:i/>
          <w:iCs/>
          <w:color w:val="0070C0"/>
        </w:rPr>
        <w:t>11 h Saint Voir : Baptême de Jeanne CHATARD</w:t>
      </w:r>
    </w:p>
    <w:p w14:paraId="2A1E5639" w14:textId="32A3FA67" w:rsidR="00D4407B" w:rsidRDefault="00D4407B" w:rsidP="001D2A0A">
      <w:pPr>
        <w:tabs>
          <w:tab w:val="left" w:pos="2296"/>
        </w:tabs>
        <w:rPr>
          <w:rFonts w:ascii="Arial" w:hAnsi="Arial" w:cs="Arial"/>
          <w:color w:val="000000" w:themeColor="text1"/>
        </w:rPr>
      </w:pPr>
      <w:r w:rsidRPr="00D4407B">
        <w:rPr>
          <w:rFonts w:ascii="Arial" w:hAnsi="Arial" w:cs="Arial"/>
          <w:b/>
          <w:bCs/>
          <w:color w:val="000000" w:themeColor="text1"/>
        </w:rPr>
        <w:t>Montaigu le Blain</w:t>
      </w:r>
      <w:r w:rsidRPr="00D4407B">
        <w:rPr>
          <w:rFonts w:ascii="Arial" w:hAnsi="Arial" w:cs="Arial"/>
          <w:color w:val="000000" w:themeColor="text1"/>
        </w:rPr>
        <w:t> : 18 h 30 messe pour Famille BIDAULT-RONTEIN</w:t>
      </w:r>
      <w:r w:rsidR="003E6753">
        <w:rPr>
          <w:rFonts w:ascii="Arial" w:hAnsi="Arial" w:cs="Arial"/>
          <w:color w:val="000000" w:themeColor="text1"/>
        </w:rPr>
        <w:t xml:space="preserve"> – Henri CHEVALLIER-CHANTEPIE et sa famille</w:t>
      </w:r>
      <w:r w:rsidR="00060611">
        <w:rPr>
          <w:rFonts w:ascii="Arial" w:hAnsi="Arial" w:cs="Arial"/>
          <w:color w:val="000000" w:themeColor="text1"/>
        </w:rPr>
        <w:t xml:space="preserve"> – Famille FIESCHI-BARTASSOT-PEGUY</w:t>
      </w:r>
    </w:p>
    <w:p w14:paraId="74972A51" w14:textId="77777777" w:rsidR="00D4407B" w:rsidRPr="00D03C72" w:rsidRDefault="00D4407B" w:rsidP="001D2A0A">
      <w:pPr>
        <w:tabs>
          <w:tab w:val="left" w:pos="2296"/>
        </w:tabs>
        <w:rPr>
          <w:rFonts w:ascii="Arial" w:hAnsi="Arial" w:cs="Arial"/>
          <w:color w:val="000000" w:themeColor="text1"/>
          <w:sz w:val="16"/>
          <w:szCs w:val="16"/>
        </w:rPr>
      </w:pPr>
    </w:p>
    <w:p w14:paraId="056769CB" w14:textId="609190CB" w:rsidR="001D2A0A" w:rsidRPr="00240972" w:rsidRDefault="005538CC" w:rsidP="001D2A0A">
      <w:pPr>
        <w:tabs>
          <w:tab w:val="left" w:pos="2296"/>
        </w:tabs>
        <w:rPr>
          <w:rFonts w:ascii="Arial" w:hAnsi="Arial" w:cs="Arial"/>
          <w:bCs/>
          <w:color w:val="000000" w:themeColor="text1"/>
        </w:rPr>
      </w:pPr>
      <w:bookmarkStart w:id="1" w:name="_Hlk154762260"/>
      <w:bookmarkEnd w:id="0"/>
      <w:r w:rsidRPr="00240972">
        <w:rPr>
          <w:rFonts w:ascii="Arial" w:hAnsi="Arial" w:cs="Arial"/>
          <w:b/>
          <w:bCs/>
          <w:color w:val="000000" w:themeColor="text1"/>
          <w:u w:val="single"/>
        </w:rPr>
        <w:t>Dimanche</w:t>
      </w:r>
      <w:r w:rsidR="0012678B" w:rsidRPr="00240972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1F1F0F">
        <w:rPr>
          <w:rFonts w:ascii="Arial" w:hAnsi="Arial" w:cs="Arial"/>
          <w:b/>
          <w:bCs/>
          <w:color w:val="000000" w:themeColor="text1"/>
          <w:u w:val="single"/>
        </w:rPr>
        <w:t>2</w:t>
      </w:r>
      <w:r w:rsidR="003A6578">
        <w:rPr>
          <w:rFonts w:ascii="Arial" w:hAnsi="Arial" w:cs="Arial"/>
          <w:b/>
          <w:bCs/>
          <w:color w:val="000000" w:themeColor="text1"/>
          <w:u w:val="single"/>
        </w:rPr>
        <w:t xml:space="preserve">8 </w:t>
      </w:r>
      <w:r w:rsidR="00E93F5F" w:rsidRPr="00240972">
        <w:rPr>
          <w:rFonts w:ascii="Arial" w:hAnsi="Arial" w:cs="Arial"/>
          <w:b/>
          <w:bCs/>
          <w:color w:val="000000" w:themeColor="text1"/>
          <w:u w:val="single"/>
        </w:rPr>
        <w:t>Jui</w:t>
      </w:r>
      <w:r w:rsidR="008A6180">
        <w:rPr>
          <w:rFonts w:ascii="Arial" w:hAnsi="Arial" w:cs="Arial"/>
          <w:b/>
          <w:bCs/>
          <w:color w:val="000000" w:themeColor="text1"/>
          <w:u w:val="single"/>
        </w:rPr>
        <w:t>llet</w:t>
      </w:r>
      <w:r w:rsidR="00F76E2A" w:rsidRPr="00240972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BA0A80" w:rsidRPr="00240972">
        <w:rPr>
          <w:rFonts w:ascii="Arial" w:hAnsi="Arial" w:cs="Arial"/>
          <w:b/>
          <w:bCs/>
          <w:color w:val="000000" w:themeColor="text1"/>
          <w:u w:val="single"/>
        </w:rPr>
        <w:t>202</w:t>
      </w:r>
      <w:r w:rsidR="00901727" w:rsidRPr="00240972">
        <w:rPr>
          <w:rFonts w:ascii="Arial" w:hAnsi="Arial" w:cs="Arial"/>
          <w:b/>
          <w:bCs/>
          <w:color w:val="000000" w:themeColor="text1"/>
          <w:u w:val="single"/>
        </w:rPr>
        <w:t>4</w:t>
      </w:r>
      <w:r w:rsidR="00C66C91" w:rsidRPr="00240972">
        <w:rPr>
          <w:rFonts w:ascii="Arial" w:hAnsi="Arial" w:cs="Arial"/>
          <w:b/>
          <w:bCs/>
          <w:color w:val="000000" w:themeColor="text1"/>
          <w:u w:val="single"/>
        </w:rPr>
        <w:t> :</w:t>
      </w:r>
      <w:r w:rsidR="00800120" w:rsidRPr="00240972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8221C9">
        <w:rPr>
          <w:rFonts w:ascii="Arial" w:hAnsi="Arial" w:cs="Arial"/>
          <w:b/>
          <w:bCs/>
          <w:color w:val="000000" w:themeColor="text1"/>
          <w:u w:val="single"/>
        </w:rPr>
        <w:t>17</w:t>
      </w:r>
      <w:r w:rsidR="008221C9">
        <w:rPr>
          <w:rFonts w:ascii="Arial" w:hAnsi="Arial" w:cs="Arial"/>
          <w:b/>
          <w:bCs/>
          <w:color w:val="000000" w:themeColor="text1"/>
          <w:u w:val="single"/>
          <w:vertAlign w:val="superscript"/>
        </w:rPr>
        <w:t>e</w:t>
      </w:r>
      <w:r w:rsidR="008221C9">
        <w:rPr>
          <w:rFonts w:ascii="Arial" w:hAnsi="Arial" w:cs="Arial"/>
          <w:b/>
          <w:bCs/>
          <w:color w:val="000000" w:themeColor="text1"/>
          <w:u w:val="single"/>
        </w:rPr>
        <w:t xml:space="preserve"> Dimanche du Temps Ordinaire</w:t>
      </w:r>
      <w:r w:rsidR="004448A1">
        <w:rPr>
          <w:rFonts w:ascii="Arial" w:hAnsi="Arial" w:cs="Arial"/>
          <w:b/>
          <w:bCs/>
          <w:color w:val="000000" w:themeColor="text1"/>
          <w:u w:val="single"/>
        </w:rPr>
        <w:t> :</w:t>
      </w:r>
    </w:p>
    <w:bookmarkEnd w:id="1"/>
    <w:p w14:paraId="6B523646" w14:textId="2E243550" w:rsidR="001D2A0A" w:rsidRPr="00240972" w:rsidRDefault="001D2A0A" w:rsidP="001D2A0A">
      <w:pPr>
        <w:tabs>
          <w:tab w:val="left" w:pos="2296"/>
        </w:tabs>
        <w:rPr>
          <w:rFonts w:ascii="Arial" w:hAnsi="Arial" w:cs="Arial"/>
          <w:bCs/>
          <w:color w:val="000000" w:themeColor="text1"/>
        </w:rPr>
      </w:pPr>
      <w:r w:rsidRPr="00240972">
        <w:rPr>
          <w:rFonts w:ascii="Arial" w:hAnsi="Arial" w:cs="Arial"/>
          <w:b/>
          <w:bCs/>
          <w:color w:val="000000" w:themeColor="text1"/>
        </w:rPr>
        <w:t>Jaligny</w:t>
      </w:r>
      <w:r w:rsidR="00BE7FA4">
        <w:rPr>
          <w:rFonts w:ascii="Arial" w:hAnsi="Arial" w:cs="Arial"/>
          <w:b/>
          <w:bCs/>
          <w:color w:val="000000" w:themeColor="text1"/>
        </w:rPr>
        <w:t xml:space="preserve"> s</w:t>
      </w:r>
      <w:r w:rsidRPr="00240972">
        <w:rPr>
          <w:rFonts w:ascii="Arial" w:hAnsi="Arial" w:cs="Arial"/>
          <w:b/>
          <w:bCs/>
          <w:color w:val="000000" w:themeColor="text1"/>
        </w:rPr>
        <w:t>/Besbre à 9 h</w:t>
      </w:r>
      <w:r w:rsidR="00EE1AFE" w:rsidRPr="00240972">
        <w:rPr>
          <w:rFonts w:ascii="Arial" w:hAnsi="Arial" w:cs="Arial"/>
          <w:b/>
          <w:bCs/>
          <w:color w:val="000000" w:themeColor="text1"/>
        </w:rPr>
        <w:t xml:space="preserve"> </w:t>
      </w:r>
      <w:r w:rsidRPr="00240972">
        <w:rPr>
          <w:rFonts w:ascii="Arial" w:hAnsi="Arial" w:cs="Arial"/>
          <w:b/>
          <w:bCs/>
          <w:color w:val="000000" w:themeColor="text1"/>
        </w:rPr>
        <w:t xml:space="preserve">30 : </w:t>
      </w:r>
      <w:r w:rsidRPr="00240972">
        <w:rPr>
          <w:rFonts w:ascii="Arial" w:hAnsi="Arial" w:cs="Arial"/>
          <w:bCs/>
          <w:color w:val="000000" w:themeColor="text1"/>
        </w:rPr>
        <w:t>Messe pou</w:t>
      </w:r>
      <w:r w:rsidR="00FE2B16" w:rsidRPr="00240972">
        <w:rPr>
          <w:rFonts w:ascii="Arial" w:hAnsi="Arial" w:cs="Arial"/>
          <w:bCs/>
          <w:color w:val="000000" w:themeColor="text1"/>
        </w:rPr>
        <w:t>r</w:t>
      </w:r>
      <w:r w:rsidR="00D4407B">
        <w:rPr>
          <w:rFonts w:ascii="Arial" w:hAnsi="Arial" w:cs="Arial"/>
          <w:bCs/>
          <w:color w:val="000000" w:themeColor="text1"/>
        </w:rPr>
        <w:t xml:space="preserve"> Robert GENÊTE</w:t>
      </w:r>
    </w:p>
    <w:p w14:paraId="4BF90C73" w14:textId="52737D1E" w:rsidR="001D2A0A" w:rsidRDefault="001D2A0A" w:rsidP="001D2A0A">
      <w:pPr>
        <w:tabs>
          <w:tab w:val="left" w:pos="2296"/>
        </w:tabs>
        <w:rPr>
          <w:rFonts w:ascii="Arial" w:hAnsi="Arial" w:cs="Arial"/>
          <w:bCs/>
          <w:color w:val="000000" w:themeColor="text1"/>
        </w:rPr>
      </w:pPr>
      <w:r w:rsidRPr="00240972">
        <w:rPr>
          <w:rFonts w:ascii="Arial" w:hAnsi="Arial" w:cs="Arial"/>
          <w:b/>
          <w:bCs/>
          <w:color w:val="000000" w:themeColor="text1"/>
        </w:rPr>
        <w:t>Varennes</w:t>
      </w:r>
      <w:r w:rsidR="00BE7FA4">
        <w:rPr>
          <w:rFonts w:ascii="Arial" w:hAnsi="Arial" w:cs="Arial"/>
          <w:b/>
          <w:bCs/>
          <w:color w:val="000000" w:themeColor="text1"/>
        </w:rPr>
        <w:t xml:space="preserve"> s</w:t>
      </w:r>
      <w:r w:rsidRPr="00240972">
        <w:rPr>
          <w:rFonts w:ascii="Arial" w:hAnsi="Arial" w:cs="Arial"/>
          <w:b/>
          <w:bCs/>
          <w:color w:val="000000" w:themeColor="text1"/>
        </w:rPr>
        <w:t>/Allier</w:t>
      </w:r>
      <w:r w:rsidRPr="00240972">
        <w:rPr>
          <w:rFonts w:ascii="Arial" w:hAnsi="Arial" w:cs="Arial"/>
          <w:bCs/>
          <w:color w:val="000000" w:themeColor="text1"/>
        </w:rPr>
        <w:t xml:space="preserve"> </w:t>
      </w:r>
      <w:r w:rsidRPr="00240972">
        <w:rPr>
          <w:rFonts w:ascii="Arial" w:hAnsi="Arial" w:cs="Arial"/>
          <w:b/>
          <w:bCs/>
          <w:color w:val="000000" w:themeColor="text1"/>
        </w:rPr>
        <w:t>à 11</w:t>
      </w:r>
      <w:r w:rsidR="00EE1AFE" w:rsidRPr="00240972">
        <w:rPr>
          <w:rFonts w:ascii="Arial" w:hAnsi="Arial" w:cs="Arial"/>
          <w:b/>
          <w:bCs/>
          <w:color w:val="000000" w:themeColor="text1"/>
        </w:rPr>
        <w:t xml:space="preserve"> </w:t>
      </w:r>
      <w:r w:rsidRPr="00240972">
        <w:rPr>
          <w:rFonts w:ascii="Arial" w:hAnsi="Arial" w:cs="Arial"/>
          <w:b/>
          <w:bCs/>
          <w:color w:val="000000" w:themeColor="text1"/>
        </w:rPr>
        <w:t>h :</w:t>
      </w:r>
      <w:r w:rsidRPr="00240972">
        <w:rPr>
          <w:rFonts w:ascii="Arial" w:hAnsi="Arial" w:cs="Arial"/>
          <w:bCs/>
          <w:color w:val="000000" w:themeColor="text1"/>
        </w:rPr>
        <w:t xml:space="preserve"> Messe pour </w:t>
      </w:r>
      <w:r w:rsidR="00D4407B">
        <w:rPr>
          <w:rFonts w:ascii="Arial" w:hAnsi="Arial" w:cs="Arial"/>
          <w:bCs/>
          <w:color w:val="000000" w:themeColor="text1"/>
        </w:rPr>
        <w:t>Famille MEAUDRE des GOUTTES – Famille BELOT</w:t>
      </w:r>
    </w:p>
    <w:p w14:paraId="0900103F" w14:textId="77777777" w:rsidR="00060611" w:rsidRPr="00D03C72" w:rsidRDefault="00060611" w:rsidP="001D2A0A">
      <w:pPr>
        <w:tabs>
          <w:tab w:val="left" w:pos="2296"/>
        </w:tabs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ED4ACFB" w14:textId="2591843E" w:rsidR="00257D53" w:rsidRPr="00D03C72" w:rsidRDefault="00257D53" w:rsidP="001D2A0A">
      <w:pPr>
        <w:tabs>
          <w:tab w:val="left" w:pos="2296"/>
        </w:tabs>
        <w:rPr>
          <w:rFonts w:ascii="Arial" w:hAnsi="Arial" w:cs="Arial"/>
          <w:bCs/>
          <w:color w:val="000000" w:themeColor="text1"/>
        </w:rPr>
      </w:pPr>
      <w:r w:rsidRPr="00257D53">
        <w:rPr>
          <w:rFonts w:ascii="Arial" w:hAnsi="Arial" w:cs="Arial"/>
          <w:b/>
          <w:color w:val="000000" w:themeColor="text1"/>
          <w:highlight w:val="yellow"/>
          <w:u w:val="single"/>
        </w:rPr>
        <w:t>MCR </w:t>
      </w:r>
      <w:r w:rsidRPr="00D03C72">
        <w:rPr>
          <w:rFonts w:ascii="Arial" w:hAnsi="Arial" w:cs="Arial"/>
          <w:b/>
          <w:color w:val="000000" w:themeColor="text1"/>
          <w:highlight w:val="yellow"/>
        </w:rPr>
        <w:t xml:space="preserve">: </w:t>
      </w:r>
      <w:r w:rsidRPr="00D03C72">
        <w:rPr>
          <w:rFonts w:ascii="Arial" w:hAnsi="Arial" w:cs="Arial"/>
          <w:b/>
          <w:color w:val="000000" w:themeColor="text1"/>
        </w:rPr>
        <w:t>La journée des grands-parents et des personnes âgées</w:t>
      </w:r>
      <w:r w:rsidRPr="00D03C72">
        <w:rPr>
          <w:rFonts w:ascii="Arial" w:hAnsi="Arial" w:cs="Arial"/>
          <w:bCs/>
          <w:color w:val="000000" w:themeColor="text1"/>
        </w:rPr>
        <w:t xml:space="preserve"> est maintenue le </w:t>
      </w:r>
      <w:r w:rsidRPr="00D03C72">
        <w:rPr>
          <w:rFonts w:ascii="Arial" w:hAnsi="Arial" w:cs="Arial"/>
          <w:b/>
          <w:color w:val="000000" w:themeColor="text1"/>
        </w:rPr>
        <w:t>dimanche 28 juillet </w:t>
      </w:r>
      <w:r w:rsidRPr="00D03C72">
        <w:rPr>
          <w:rFonts w:ascii="Arial" w:hAnsi="Arial" w:cs="Arial"/>
          <w:bCs/>
          <w:color w:val="000000" w:themeColor="text1"/>
        </w:rPr>
        <w:t xml:space="preserve">à </w:t>
      </w:r>
      <w:r w:rsidRPr="00D03C72">
        <w:rPr>
          <w:rFonts w:ascii="Arial" w:hAnsi="Arial" w:cs="Arial"/>
          <w:b/>
          <w:color w:val="000000" w:themeColor="text1"/>
        </w:rPr>
        <w:t>la Chapelle-aux-Chasses</w:t>
      </w:r>
      <w:r w:rsidRPr="00D03C72">
        <w:rPr>
          <w:rFonts w:ascii="Arial" w:hAnsi="Arial" w:cs="Arial"/>
          <w:bCs/>
          <w:color w:val="000000" w:themeColor="text1"/>
        </w:rPr>
        <w:t xml:space="preserve"> avec la messe </w:t>
      </w:r>
      <w:r w:rsidRPr="00D03C72">
        <w:rPr>
          <w:rFonts w:ascii="Arial" w:hAnsi="Arial" w:cs="Arial"/>
          <w:b/>
          <w:color w:val="000000" w:themeColor="text1"/>
        </w:rPr>
        <w:t>à 10h30</w:t>
      </w:r>
      <w:r w:rsidRPr="00D03C72">
        <w:rPr>
          <w:rFonts w:ascii="Arial" w:hAnsi="Arial" w:cs="Arial"/>
          <w:b/>
          <w:color w:val="000000" w:themeColor="text1"/>
        </w:rPr>
        <w:t xml:space="preserve"> </w:t>
      </w:r>
      <w:r w:rsidRPr="00D03C72">
        <w:rPr>
          <w:rFonts w:ascii="Arial" w:hAnsi="Arial" w:cs="Arial"/>
          <w:bCs/>
          <w:color w:val="000000" w:themeColor="text1"/>
        </w:rPr>
        <w:t xml:space="preserve">célébrée par P. Jean-Philippe Morin, procession à la fontaine Ste Anne, vin d’honneur offert par la municipalité. Repas sur place au tarif préférentiel de 13€ pour les membres du MCR (sous réserve d’inscription auprès du comité des fêtes (tél.06.30.86.68.95.) ou pique-nique personnel. </w:t>
      </w:r>
    </w:p>
    <w:p w14:paraId="7FD52F96" w14:textId="4C7458D8" w:rsidR="00257D53" w:rsidRDefault="00257D53" w:rsidP="001D2A0A">
      <w:pPr>
        <w:tabs>
          <w:tab w:val="left" w:pos="2296"/>
        </w:tabs>
        <w:rPr>
          <w:rFonts w:ascii="Arial" w:hAnsi="Arial" w:cs="Arial"/>
          <w:bCs/>
          <w:color w:val="000000" w:themeColor="text1"/>
        </w:rPr>
      </w:pPr>
    </w:p>
    <w:p w14:paraId="6D33540D" w14:textId="76AC816D" w:rsidR="00A429CC" w:rsidRPr="00240972" w:rsidRDefault="00D03C72" w:rsidP="00707DC3">
      <w:pPr>
        <w:tabs>
          <w:tab w:val="left" w:pos="2296"/>
        </w:tabs>
        <w:rPr>
          <w:rFonts w:ascii="Arial" w:hAnsi="Arial" w:cs="Arial"/>
          <w:b/>
          <w:bCs/>
          <w:i/>
          <w:color w:val="000000" w:themeColor="text1"/>
          <w:u w:val="single"/>
        </w:rPr>
      </w:pPr>
      <w:r>
        <w:rPr>
          <w:rFonts w:ascii="Aptos" w:hAnsi="Aptos" w:cs="Arial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2B290213" wp14:editId="12FE2F51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6741160" cy="1257300"/>
            <wp:effectExtent l="0" t="0" r="2540" b="0"/>
            <wp:wrapThrough wrapText="bothSides">
              <wp:wrapPolygon edited="0">
                <wp:start x="0" y="0"/>
                <wp:lineTo x="0" y="21273"/>
                <wp:lineTo x="21547" y="21273"/>
                <wp:lineTo x="21547" y="0"/>
                <wp:lineTo x="0" y="0"/>
              </wp:wrapPolygon>
            </wp:wrapThrough>
            <wp:docPr id="8956266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-0b50bffbf5-image_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29CC" w:rsidRPr="00240972" w:rsidSect="00D03C72">
      <w:pgSz w:w="11906" w:h="16838" w:code="9"/>
      <w:pgMar w:top="567" w:right="720" w:bottom="567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0A"/>
    <w:rsid w:val="00060611"/>
    <w:rsid w:val="0006121F"/>
    <w:rsid w:val="00077B74"/>
    <w:rsid w:val="000C005B"/>
    <w:rsid w:val="000D5344"/>
    <w:rsid w:val="000D5E95"/>
    <w:rsid w:val="000E779C"/>
    <w:rsid w:val="001004CC"/>
    <w:rsid w:val="001169B1"/>
    <w:rsid w:val="0012678B"/>
    <w:rsid w:val="00166A9A"/>
    <w:rsid w:val="001A48C2"/>
    <w:rsid w:val="001C6314"/>
    <w:rsid w:val="001C6A7B"/>
    <w:rsid w:val="001D2A0A"/>
    <w:rsid w:val="001E710A"/>
    <w:rsid w:val="001F1F0F"/>
    <w:rsid w:val="00202815"/>
    <w:rsid w:val="0022077E"/>
    <w:rsid w:val="00227C9F"/>
    <w:rsid w:val="002407C7"/>
    <w:rsid w:val="00240972"/>
    <w:rsid w:val="00251C40"/>
    <w:rsid w:val="00257D53"/>
    <w:rsid w:val="00290C0B"/>
    <w:rsid w:val="002A596C"/>
    <w:rsid w:val="002B59B8"/>
    <w:rsid w:val="002C2872"/>
    <w:rsid w:val="002D1BE4"/>
    <w:rsid w:val="00304111"/>
    <w:rsid w:val="00305A7F"/>
    <w:rsid w:val="00324E54"/>
    <w:rsid w:val="003272BE"/>
    <w:rsid w:val="003310FA"/>
    <w:rsid w:val="00342D94"/>
    <w:rsid w:val="00360041"/>
    <w:rsid w:val="0039542C"/>
    <w:rsid w:val="003A6578"/>
    <w:rsid w:val="003E4D57"/>
    <w:rsid w:val="003E6753"/>
    <w:rsid w:val="003F6959"/>
    <w:rsid w:val="00402BEB"/>
    <w:rsid w:val="0042370B"/>
    <w:rsid w:val="004448A1"/>
    <w:rsid w:val="00446111"/>
    <w:rsid w:val="00452531"/>
    <w:rsid w:val="00463174"/>
    <w:rsid w:val="00483228"/>
    <w:rsid w:val="004B4D34"/>
    <w:rsid w:val="004D2989"/>
    <w:rsid w:val="004E0E4C"/>
    <w:rsid w:val="004E6CF0"/>
    <w:rsid w:val="004F30EB"/>
    <w:rsid w:val="00506398"/>
    <w:rsid w:val="00506CF9"/>
    <w:rsid w:val="005112C7"/>
    <w:rsid w:val="00545093"/>
    <w:rsid w:val="00552E09"/>
    <w:rsid w:val="005538CC"/>
    <w:rsid w:val="00554F46"/>
    <w:rsid w:val="005B5D21"/>
    <w:rsid w:val="005B6659"/>
    <w:rsid w:val="005E5D6F"/>
    <w:rsid w:val="00616168"/>
    <w:rsid w:val="0062109A"/>
    <w:rsid w:val="006325C9"/>
    <w:rsid w:val="006362C1"/>
    <w:rsid w:val="0064546C"/>
    <w:rsid w:val="00647539"/>
    <w:rsid w:val="006938E3"/>
    <w:rsid w:val="006A1006"/>
    <w:rsid w:val="006B108D"/>
    <w:rsid w:val="006B11AA"/>
    <w:rsid w:val="006C461F"/>
    <w:rsid w:val="006F6B1F"/>
    <w:rsid w:val="00707DC3"/>
    <w:rsid w:val="00717C04"/>
    <w:rsid w:val="0072465C"/>
    <w:rsid w:val="007307E3"/>
    <w:rsid w:val="00776830"/>
    <w:rsid w:val="00795B4D"/>
    <w:rsid w:val="00796D28"/>
    <w:rsid w:val="007D672D"/>
    <w:rsid w:val="007F6381"/>
    <w:rsid w:val="00800120"/>
    <w:rsid w:val="0080555D"/>
    <w:rsid w:val="008102CC"/>
    <w:rsid w:val="008119BE"/>
    <w:rsid w:val="00815F9B"/>
    <w:rsid w:val="008221C9"/>
    <w:rsid w:val="00834ACA"/>
    <w:rsid w:val="0084468B"/>
    <w:rsid w:val="0085779A"/>
    <w:rsid w:val="0086649C"/>
    <w:rsid w:val="00880618"/>
    <w:rsid w:val="0088080F"/>
    <w:rsid w:val="008859E8"/>
    <w:rsid w:val="0089175D"/>
    <w:rsid w:val="00892BED"/>
    <w:rsid w:val="008A6180"/>
    <w:rsid w:val="008A691E"/>
    <w:rsid w:val="008C0D51"/>
    <w:rsid w:val="008D47EC"/>
    <w:rsid w:val="008E0CFF"/>
    <w:rsid w:val="00901727"/>
    <w:rsid w:val="00907768"/>
    <w:rsid w:val="00912EAD"/>
    <w:rsid w:val="0093249F"/>
    <w:rsid w:val="00944A6A"/>
    <w:rsid w:val="00966AE8"/>
    <w:rsid w:val="009774FC"/>
    <w:rsid w:val="00983073"/>
    <w:rsid w:val="0098315A"/>
    <w:rsid w:val="009907D2"/>
    <w:rsid w:val="009B7526"/>
    <w:rsid w:val="009D16B7"/>
    <w:rsid w:val="009F5A6A"/>
    <w:rsid w:val="00A0142C"/>
    <w:rsid w:val="00A10D20"/>
    <w:rsid w:val="00A429CC"/>
    <w:rsid w:val="00A56C99"/>
    <w:rsid w:val="00A65564"/>
    <w:rsid w:val="00A85B89"/>
    <w:rsid w:val="00A91C09"/>
    <w:rsid w:val="00AA547E"/>
    <w:rsid w:val="00AB25AF"/>
    <w:rsid w:val="00AF6C61"/>
    <w:rsid w:val="00AF76D9"/>
    <w:rsid w:val="00B17E39"/>
    <w:rsid w:val="00B22AFC"/>
    <w:rsid w:val="00B3228A"/>
    <w:rsid w:val="00B353A1"/>
    <w:rsid w:val="00B67549"/>
    <w:rsid w:val="00B86C89"/>
    <w:rsid w:val="00B913F9"/>
    <w:rsid w:val="00B9322A"/>
    <w:rsid w:val="00BA0A80"/>
    <w:rsid w:val="00BB08DC"/>
    <w:rsid w:val="00BC1ABA"/>
    <w:rsid w:val="00BC7CA1"/>
    <w:rsid w:val="00BE7FA4"/>
    <w:rsid w:val="00BF5555"/>
    <w:rsid w:val="00BF655E"/>
    <w:rsid w:val="00C20D7B"/>
    <w:rsid w:val="00C443C8"/>
    <w:rsid w:val="00C523A2"/>
    <w:rsid w:val="00C66C91"/>
    <w:rsid w:val="00C721B5"/>
    <w:rsid w:val="00C819AE"/>
    <w:rsid w:val="00CA50F0"/>
    <w:rsid w:val="00CB2351"/>
    <w:rsid w:val="00CF426F"/>
    <w:rsid w:val="00D03C72"/>
    <w:rsid w:val="00D3462E"/>
    <w:rsid w:val="00D4407B"/>
    <w:rsid w:val="00D63010"/>
    <w:rsid w:val="00DA59DA"/>
    <w:rsid w:val="00DE7028"/>
    <w:rsid w:val="00E71FB1"/>
    <w:rsid w:val="00E77EC5"/>
    <w:rsid w:val="00E82F4A"/>
    <w:rsid w:val="00E85DCC"/>
    <w:rsid w:val="00E93F5F"/>
    <w:rsid w:val="00EE1AFE"/>
    <w:rsid w:val="00EE7222"/>
    <w:rsid w:val="00F024AD"/>
    <w:rsid w:val="00F04F15"/>
    <w:rsid w:val="00F21F00"/>
    <w:rsid w:val="00F25AB0"/>
    <w:rsid w:val="00F471B4"/>
    <w:rsid w:val="00F76E2A"/>
    <w:rsid w:val="00F81F72"/>
    <w:rsid w:val="00F91D3E"/>
    <w:rsid w:val="00F924CC"/>
    <w:rsid w:val="00F92E65"/>
    <w:rsid w:val="00FC3691"/>
    <w:rsid w:val="00FC5769"/>
    <w:rsid w:val="00FE1061"/>
    <w:rsid w:val="00FE2B16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D7AF"/>
  <w15:chartTrackingRefBased/>
  <w15:docId w15:val="{8EBA092B-2406-4124-A3C9-58B91948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9031c044-5189-4947-b426-8e2e5b60292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Françoise LAURENT</cp:lastModifiedBy>
  <cp:revision>3</cp:revision>
  <cp:lastPrinted>2024-07-19T06:54:00Z</cp:lastPrinted>
  <dcterms:created xsi:type="dcterms:W3CDTF">2024-07-23T13:36:00Z</dcterms:created>
  <dcterms:modified xsi:type="dcterms:W3CDTF">2024-07-23T13:37:00Z</dcterms:modified>
</cp:coreProperties>
</file>